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5394C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37F3EF61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24331CC1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57E2DAA6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34EAF789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35270575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A6513D" w:rsidRPr="00A6513D">
        <w:rPr>
          <w:rFonts w:ascii="Calibri" w:eastAsia="Calibri" w:hAnsi="Calibri" w:cs="Calibri"/>
          <w:b/>
          <w:i/>
          <w:color w:val="000000"/>
        </w:rPr>
        <w:t>Przez naukę do sukcesu</w:t>
      </w:r>
      <w:r>
        <w:rPr>
          <w:rFonts w:ascii="Calibri" w:hAnsi="Calibri"/>
          <w:b/>
          <w:i/>
        </w:rPr>
        <w:t xml:space="preserve"> I</w:t>
      </w:r>
      <w:r w:rsidR="00471696">
        <w:rPr>
          <w:rFonts w:ascii="Calibri" w:hAnsi="Calibri"/>
          <w:b/>
          <w:i/>
        </w:rPr>
        <w:t>I</w:t>
      </w:r>
      <w:r>
        <w:rPr>
          <w:rFonts w:ascii="Calibri" w:hAnsi="Calibri"/>
          <w:b/>
          <w:i/>
        </w:rPr>
        <w:t>I</w:t>
      </w:r>
      <w:r w:rsidRPr="00716228">
        <w:rPr>
          <w:rFonts w:ascii="Calibri" w:eastAsia="Calibri" w:hAnsi="Calibri"/>
          <w:color w:val="000000"/>
        </w:rPr>
        <w:t>”</w:t>
      </w:r>
    </w:p>
    <w:p w14:paraId="3509264E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3B0F5F25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57C1DBFE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4321790A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62D3F55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A6513D">
        <w:rPr>
          <w:rFonts w:asciiTheme="minorHAnsi" w:hAnsiTheme="minorHAnsi" w:cs="Tahoma"/>
          <w:sz w:val="20"/>
          <w:szCs w:val="20"/>
        </w:rPr>
        <w:t>Przez naukę do sukcesu</w:t>
      </w:r>
      <w:r w:rsidRPr="00B952CC">
        <w:rPr>
          <w:rFonts w:asciiTheme="minorHAnsi" w:hAnsiTheme="minorHAnsi" w:cs="Tahoma"/>
          <w:sz w:val="20"/>
          <w:szCs w:val="20"/>
        </w:rPr>
        <w:t xml:space="preserve"> I</w:t>
      </w:r>
      <w:r w:rsidR="00471696">
        <w:rPr>
          <w:rFonts w:asciiTheme="minorHAnsi" w:hAnsiTheme="minorHAnsi" w:cs="Tahoma"/>
          <w:sz w:val="20"/>
          <w:szCs w:val="20"/>
        </w:rPr>
        <w:t>I</w:t>
      </w:r>
      <w:r w:rsidRPr="00B952CC">
        <w:rPr>
          <w:rFonts w:asciiTheme="minorHAnsi" w:hAnsiTheme="minorHAnsi" w:cs="Tahoma"/>
          <w:sz w:val="20"/>
          <w:szCs w:val="20"/>
        </w:rPr>
        <w:t xml:space="preserve">I”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2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471696">
        <w:rPr>
          <w:rFonts w:asciiTheme="minorHAnsi" w:hAnsiTheme="minorHAnsi" w:cs="Tahoma"/>
          <w:sz w:val="20"/>
          <w:szCs w:val="20"/>
        </w:rPr>
        <w:t>02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471696">
        <w:rPr>
          <w:rFonts w:asciiTheme="minorHAnsi" w:hAnsiTheme="minorHAnsi" w:cs="Tahoma"/>
          <w:sz w:val="20"/>
          <w:szCs w:val="20"/>
        </w:rPr>
        <w:t>9.2019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A6513D">
        <w:rPr>
          <w:rFonts w:asciiTheme="minorHAnsi" w:hAnsiTheme="minorHAnsi" w:cs="Tahoma"/>
          <w:sz w:val="20"/>
          <w:szCs w:val="20"/>
        </w:rPr>
        <w:t>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A6513D">
        <w:rPr>
          <w:rFonts w:asciiTheme="minorHAnsi" w:hAnsiTheme="minorHAnsi" w:cs="Tahoma"/>
          <w:sz w:val="20"/>
          <w:szCs w:val="20"/>
        </w:rPr>
        <w:t>9</w:t>
      </w:r>
      <w:r w:rsidR="00471696">
        <w:rPr>
          <w:rFonts w:asciiTheme="minorHAnsi" w:hAnsiTheme="minorHAnsi" w:cs="Tahoma"/>
          <w:sz w:val="20"/>
          <w:szCs w:val="20"/>
        </w:rPr>
        <w:t>.2021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40E3A3C1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780DF0F6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49E2030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7E9A1E18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79816BA9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Przez naukę do sukcesu I</w:t>
      </w:r>
      <w:r w:rsidR="00471696">
        <w:rPr>
          <w:rFonts w:asciiTheme="minorHAnsi" w:hAnsiTheme="minorHAnsi" w:cs="Tahoma"/>
          <w:color w:val="000000"/>
          <w:sz w:val="20"/>
          <w:szCs w:val="20"/>
        </w:rPr>
        <w:t>I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I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” i zobowiązuję się do respektowania zawartych w nim postanowień.</w:t>
      </w:r>
    </w:p>
    <w:p w14:paraId="750C36CA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709EE215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1A5445D4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 xml:space="preserve">Przez naukę do sukcesu </w:t>
      </w:r>
      <w:r w:rsidR="00471696">
        <w:rPr>
          <w:rFonts w:ascii="Calibri" w:hAnsi="Calibri" w:cs="Tahoma"/>
          <w:color w:val="000000"/>
          <w:sz w:val="20"/>
          <w:szCs w:val="20"/>
        </w:rPr>
        <w:t>I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>II</w:t>
      </w:r>
      <w:r w:rsidRPr="00EB6301">
        <w:rPr>
          <w:rFonts w:ascii="Calibri" w:hAnsi="Calibri" w:cs="Tahoma"/>
          <w:color w:val="000000"/>
          <w:sz w:val="20"/>
          <w:szCs w:val="20"/>
        </w:rPr>
        <w:t>” 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A6513D">
        <w:rPr>
          <w:rFonts w:ascii="Calibri" w:hAnsi="Calibri" w:cs="Tahoma"/>
          <w:color w:val="000000"/>
          <w:sz w:val="20"/>
          <w:szCs w:val="20"/>
        </w:rPr>
        <w:t>i zawodowe, Poddziałanie 10.2.2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A6513D">
        <w:rPr>
          <w:rFonts w:ascii="Calibri" w:hAnsi="Calibri" w:cs="Tahoma"/>
          <w:color w:val="000000"/>
          <w:sz w:val="20"/>
          <w:szCs w:val="20"/>
        </w:rPr>
        <w:t>ogólne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2E0795C8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7409E33C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3A5F5CDF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77ABC6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3A9A18F4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4BC0D3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533F15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A7F57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F82067E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2A3FE545" w14:textId="77777777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……….2019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2019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704B4535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12AAE47D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10C47F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F32475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16E7C8AC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550A2FD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02D9741E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B485AC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1D00AEB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353FBCCD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5F9B1ED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0382B142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18691A70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93ADFBC" w14:textId="47D6D9AA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bookmarkStart w:id="0" w:name="_GoBack"/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12A61248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bookmarkEnd w:id="0"/>
    <w:p w14:paraId="0818059D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C9C0705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28C5FA06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 xml:space="preserve">Przez naukę do sukcesu </w:t>
      </w:r>
      <w:r w:rsidR="00471696">
        <w:rPr>
          <w:rFonts w:ascii="Calibri" w:eastAsia="Calibri" w:hAnsi="Calibri" w:cs="Calibri"/>
          <w:b/>
          <w:color w:val="000000"/>
          <w:sz w:val="18"/>
          <w:szCs w:val="18"/>
        </w:rPr>
        <w:t>I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>II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14:paraId="4E157C4A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A6513D">
        <w:rPr>
          <w:rFonts w:ascii="Calibri" w:hAnsi="Calibri"/>
          <w:sz w:val="18"/>
          <w:szCs w:val="18"/>
        </w:rPr>
        <w:t>2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A6513D">
        <w:rPr>
          <w:rFonts w:ascii="Calibri" w:hAnsi="Calibri"/>
          <w:sz w:val="18"/>
          <w:szCs w:val="18"/>
        </w:rPr>
        <w:t>ogólne</w:t>
      </w:r>
    </w:p>
    <w:p w14:paraId="294E00FF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14:paraId="7F1E04C3" w14:textId="77777777" w:rsidTr="00B2575D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88EF82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05922E6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69C8EC5" w14:textId="77777777"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49869B60" w14:textId="77777777" w:rsidTr="00B2575D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DA9ADF1" w14:textId="77777777"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3182CF31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536013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9612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3E306A50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B4D7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235247FE" w14:textId="77777777" w:rsidTr="00B2575D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C039BF9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83811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C1CD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1EEAEA2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68F4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DA1CB2E" w14:textId="77777777" w:rsidTr="00B2575D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A0A8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6E00EE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6AC0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1771989D" w14:textId="77777777" w:rsidTr="00B2575D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2FC6040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7056E7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6B7E54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14DA5813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428A6E64" w14:textId="77777777" w:rsidTr="005B353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BF86BF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453C884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03052" w14:textId="77777777"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092048">
              <w:rPr>
                <w:rFonts w:ascii="Calibri" w:hAnsi="Calibri"/>
                <w:noProof/>
                <w:sz w:val="18"/>
                <w:szCs w:val="18"/>
              </w:rPr>
            </w:r>
            <w:r w:rsidR="00092048">
              <w:rPr>
                <w:rFonts w:ascii="Calibri" w:hAnsi="Calibri"/>
                <w:noProof/>
                <w:sz w:val="18"/>
                <w:szCs w:val="18"/>
              </w:rPr>
              <w:pict w14:anchorId="3966B92F"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092048">
              <w:rPr>
                <w:rFonts w:ascii="Calibri" w:hAnsi="Calibri"/>
                <w:noProof/>
                <w:sz w:val="18"/>
                <w:szCs w:val="18"/>
              </w:rPr>
            </w:r>
            <w:r w:rsidR="00092048">
              <w:rPr>
                <w:rFonts w:ascii="Calibri" w:hAnsi="Calibri"/>
                <w:noProof/>
                <w:sz w:val="18"/>
                <w:szCs w:val="18"/>
              </w:rPr>
              <w:pict w14:anchorId="55D1286B"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65F6F88D" w14:textId="77777777" w:rsidTr="005B353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3B9B96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70BBFA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C330F8" w14:textId="77777777" w:rsidR="00A6513D" w:rsidRDefault="00BC7600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Liceum Ogólnokształcące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</w:p>
          <w:p w14:paraId="333A7DC0" w14:textId="77777777" w:rsidR="00BC7600" w:rsidRPr="00EC28A6" w:rsidRDefault="00A6513D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Podstawowa Specjalna                                                              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Gimnazjum Specjalne                                                                             Klasa ……………………</w:t>
            </w:r>
          </w:p>
        </w:tc>
      </w:tr>
      <w:tr w:rsidR="00A6513D" w:rsidRPr="007645CC" w14:paraId="3F630A29" w14:textId="77777777" w:rsidTr="00A6513D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EAA3634" w14:textId="77777777"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2EE41D4" w14:textId="77777777"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605328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68023EEA" w14:textId="77777777" w:rsidTr="00B2575D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899E8F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94C1B9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88DA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72BF296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3C67C" w14:textId="77777777"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15094CC9" w14:textId="77777777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93475DE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9A9DD7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612E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7830F56C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41C96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126A366F" w14:textId="77777777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0D367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77BD5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9699C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5793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D586011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3CCB5A3E" w14:textId="77777777" w:rsidTr="00B2575D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B6F40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BC70C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03E8F8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41737" w14:textId="77777777"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12CB991E" w14:textId="77777777" w:rsidTr="00B2575D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051DE6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CD119F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9C732" w14:textId="77777777"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092048">
              <w:rPr>
                <w:rFonts w:ascii="Calibri" w:hAnsi="Calibri"/>
                <w:noProof/>
                <w:sz w:val="18"/>
                <w:szCs w:val="18"/>
              </w:rPr>
            </w:r>
            <w:r w:rsidR="00092048">
              <w:rPr>
                <w:rFonts w:ascii="Calibri" w:hAnsi="Calibri"/>
                <w:noProof/>
                <w:sz w:val="18"/>
                <w:szCs w:val="18"/>
              </w:rPr>
              <w:pict w14:anchorId="63BE8518"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092048">
              <w:rPr>
                <w:rFonts w:ascii="Calibri" w:hAnsi="Calibri"/>
                <w:noProof/>
                <w:sz w:val="18"/>
                <w:szCs w:val="18"/>
              </w:rPr>
            </w:r>
            <w:r w:rsidR="00092048">
              <w:rPr>
                <w:rFonts w:ascii="Calibri" w:hAnsi="Calibri"/>
                <w:noProof/>
                <w:sz w:val="18"/>
                <w:szCs w:val="18"/>
              </w:rPr>
              <w:pict w14:anchorId="1969A19A"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7CC4488C" w14:textId="77777777" w:rsidTr="00B2575D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7BDC01C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57FAC18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F9D7DA" w14:textId="77777777"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74DABCCE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68A195C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AFB8EE6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092048">
              <w:rPr>
                <w:rFonts w:ascii="Calibri" w:hAnsi="Calibri"/>
                <w:noProof/>
                <w:sz w:val="16"/>
                <w:szCs w:val="16"/>
              </w:rPr>
            </w:r>
            <w:r w:rsidR="00092048">
              <w:rPr>
                <w:rFonts w:ascii="Calibri" w:hAnsi="Calibri"/>
                <w:noProof/>
                <w:sz w:val="16"/>
                <w:szCs w:val="16"/>
              </w:rPr>
              <w:pict w14:anchorId="55223887"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A5FB67" w14:textId="77777777"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3DAA5CFC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BBDFCB9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5295227E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092048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092048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25B2C08"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1B15" w14:textId="77777777"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7B70D043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1F2A02A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43F72E9E" w14:textId="77777777"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092048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092048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3484B9C"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46734B1C" w14:textId="77777777" w:rsidTr="00B2575D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1202B4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2A2056" w14:textId="77777777"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274447" w14:textId="77777777"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2064542A" w14:textId="77777777" w:rsidTr="00B2575D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5015398D" w14:textId="77777777"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94DC1E5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7E1FB594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71448B5" w14:textId="77777777"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00360B6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460BC2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99DC94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185F5F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B38C5B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C06BD6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E48954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65406C7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38E9EE5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4172ACD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75D21B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2044F60C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C755FC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E7AC9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BD59E5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D271B09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6D8364FD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109FF2A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32D4876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B41B58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DCD927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64C6241D" w14:textId="77777777"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3C9FB2AA" w14:textId="77777777" w:rsidTr="00B2575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43FD8AC0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0C0CA21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F1740C9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A1D2EF8" w14:textId="77777777"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14:paraId="5158AC64" w14:textId="77777777" w:rsidTr="00B2575D">
        <w:trPr>
          <w:trHeight w:val="8054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5596040A" w14:textId="77777777"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7725DD2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2A1319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CF8A91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A7C213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131293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1BC51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C8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FF54DB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0B26EF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857064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D983C1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4518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9BA01D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E6A7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EC1EF85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10EAA7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AAD84D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5DCD48F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775784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2EDBD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B7583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C0B0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4D0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413E9C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AFCDE9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1F462D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814C2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52E0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6B921E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DD178E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818980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228E0BE8" w14:textId="77777777"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64BD" w14:textId="49E39504" w:rsidR="00C12894" w:rsidRPr="00C12894" w:rsidRDefault="00C12894" w:rsidP="00C12894">
            <w:pPr>
              <w:ind w:left="146"/>
              <w:rPr>
                <w:rFonts w:ascii="Calibri" w:hAnsi="Calibri"/>
                <w:b/>
                <w:sz w:val="20"/>
                <w:szCs w:val="20"/>
              </w:rPr>
            </w:pPr>
            <w:r w:rsidRPr="00C12894">
              <w:rPr>
                <w:rFonts w:ascii="Calibri" w:hAnsi="Calibri"/>
                <w:b/>
                <w:sz w:val="20"/>
                <w:szCs w:val="20"/>
              </w:rPr>
              <w:t>1. Dodatkowe zajęcia pozalekcyjne i pozaszkolne dla uczniów z TIK, przedmiotów matematyczno-przyrodniczych, języków obcych.</w:t>
            </w:r>
          </w:p>
          <w:p w14:paraId="49F772EC" w14:textId="3421BDE5" w:rsidR="00C12894" w:rsidRPr="00C12894" w:rsidRDefault="004E7318" w:rsidP="009F00E7">
            <w:pPr>
              <w:pStyle w:val="Akapitzlist"/>
              <w:ind w:hanging="43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a)</w:t>
            </w:r>
            <w:r w:rsidR="00FA0AF7" w:rsidRPr="00C12894">
              <w:rPr>
                <w:rFonts w:ascii="Calibri" w:hAnsi="Calibri"/>
                <w:b/>
                <w:sz w:val="20"/>
                <w:szCs w:val="20"/>
              </w:rPr>
              <w:t xml:space="preserve"> Zajęcia  w Liceum Ogólnokształcącym w</w:t>
            </w:r>
            <w:r w:rsidR="00C12894" w:rsidRPr="00C12894">
              <w:rPr>
                <w:rFonts w:ascii="Calibri" w:hAnsi="Calibri"/>
                <w:b/>
                <w:sz w:val="20"/>
                <w:szCs w:val="20"/>
              </w:rPr>
              <w:t xml:space="preserve"> Wąbrzeźnie:</w:t>
            </w:r>
          </w:p>
          <w:p w14:paraId="72B3B8D8" w14:textId="77777777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rozwijające z programowania;</w:t>
            </w:r>
          </w:p>
          <w:p w14:paraId="73C73C37" w14:textId="77777777" w:rsidR="00C12894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rozwijające z ICT;</w:t>
            </w:r>
          </w:p>
          <w:p w14:paraId="3D5DECA9" w14:textId="77777777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rozwijające z matematyki;</w:t>
            </w:r>
          </w:p>
          <w:p w14:paraId="574CF1C6" w14:textId="77777777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rozwijające z matematyki ,,Praktyczne zastosowanie matematyki” (rachunek prawdopodobieństwa + brydż);</w:t>
            </w:r>
          </w:p>
          <w:p w14:paraId="3DE425BA" w14:textId="6CCC74F7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rozwijające z fizyki;</w:t>
            </w:r>
          </w:p>
          <w:p w14:paraId="74882084" w14:textId="77777777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rozwijające z biologii;</w:t>
            </w:r>
          </w:p>
          <w:p w14:paraId="255460E4" w14:textId="77777777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rozwijające z chemii;</w:t>
            </w:r>
          </w:p>
          <w:p w14:paraId="3115C4E6" w14:textId="77777777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z geografii;</w:t>
            </w:r>
          </w:p>
          <w:p w14:paraId="2B2F7CA1" w14:textId="77777777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z języka angielskiego;</w:t>
            </w:r>
          </w:p>
          <w:p w14:paraId="57CCF47E" w14:textId="77777777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z języka niemieckiego;</w:t>
            </w:r>
          </w:p>
          <w:p w14:paraId="3E6B8D50" w14:textId="07573D98" w:rsidR="00FA0AF7" w:rsidRPr="00FA0AF7" w:rsidRDefault="004E7318" w:rsidP="009F00E7">
            <w:pPr>
              <w:pStyle w:val="Akapitzlist"/>
              <w:ind w:hanging="43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b) </w:t>
            </w:r>
            <w:r w:rsidR="00C12894" w:rsidRPr="00C12894">
              <w:rPr>
                <w:rFonts w:ascii="Calibri" w:hAnsi="Calibri"/>
                <w:b/>
                <w:sz w:val="20"/>
                <w:szCs w:val="20"/>
              </w:rPr>
              <w:t>Zajęcia  w Liceum Ogólnokształcącym w</w:t>
            </w:r>
            <w:r w:rsidR="00C12894">
              <w:rPr>
                <w:rFonts w:ascii="Calibri" w:hAnsi="Calibri"/>
                <w:b/>
                <w:sz w:val="20"/>
                <w:szCs w:val="20"/>
              </w:rPr>
              <w:t xml:space="preserve">e </w:t>
            </w:r>
            <w:proofErr w:type="spellStart"/>
            <w:r w:rsidR="00C12894">
              <w:rPr>
                <w:rFonts w:ascii="Calibri" w:hAnsi="Calibri"/>
                <w:b/>
                <w:sz w:val="20"/>
                <w:szCs w:val="20"/>
              </w:rPr>
              <w:t>Wroniu</w:t>
            </w:r>
            <w:proofErr w:type="spellEnd"/>
            <w:r w:rsidR="00C12894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3F18FB39" w14:textId="0862F54F" w:rsidR="00FA0AF7" w:rsidRDefault="00FA0AF7" w:rsidP="00463F32">
            <w:pPr>
              <w:pStyle w:val="Akapitzlist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rozwijające z ICT (2 grupy, 8 osób, 40 godzin); </w:t>
            </w:r>
          </w:p>
          <w:p w14:paraId="07C33CFB" w14:textId="6E3C990D" w:rsidR="00C12894" w:rsidRPr="00C12894" w:rsidRDefault="00C12894" w:rsidP="009F00E7">
            <w:pPr>
              <w:ind w:left="284" w:right="131" w:hanging="138"/>
              <w:jc w:val="both"/>
              <w:rPr>
                <w:rFonts w:ascii="Calibri" w:hAnsi="Calibri"/>
                <w:sz w:val="20"/>
                <w:szCs w:val="20"/>
              </w:rPr>
            </w:pPr>
            <w:r w:rsidRPr="00C12894">
              <w:rPr>
                <w:rFonts w:ascii="Calibri" w:hAnsi="Calibri"/>
                <w:b/>
                <w:bCs/>
                <w:sz w:val="20"/>
                <w:szCs w:val="20"/>
              </w:rPr>
              <w:t xml:space="preserve">2. </w:t>
            </w:r>
            <w:r w:rsidRPr="00C12894">
              <w:rPr>
                <w:rFonts w:ascii="Calibri" w:hAnsi="Calibri"/>
                <w:b/>
                <w:sz w:val="20"/>
                <w:szCs w:val="20"/>
              </w:rPr>
              <w:t>Tworzenie warunków do nauczania opartego na metodzie eksperymentu w zakresie kompetencji matematyczno-przyrodniczych:</w:t>
            </w:r>
          </w:p>
          <w:p w14:paraId="79F9A3B7" w14:textId="3A17747E" w:rsidR="00C12894" w:rsidRPr="004E7318" w:rsidRDefault="004E7318" w:rsidP="009F00E7">
            <w:pPr>
              <w:pStyle w:val="Akapitzlist"/>
              <w:tabs>
                <w:tab w:val="left" w:pos="1134"/>
              </w:tabs>
              <w:ind w:hanging="432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a)</w:t>
            </w:r>
            <w:r w:rsidRPr="004E7318">
              <w:rPr>
                <w:rFonts w:ascii="Calibri" w:hAnsi="Calibri"/>
                <w:b/>
                <w:bCs/>
                <w:sz w:val="20"/>
                <w:szCs w:val="20"/>
              </w:rPr>
              <w:t xml:space="preserve"> Zajęcia  w Liceum Ogólnokształcącym w Wąbrzeźnie:</w:t>
            </w:r>
          </w:p>
          <w:p w14:paraId="5A16B14A" w14:textId="10AF3578" w:rsidR="004E7318" w:rsidRPr="004E7318" w:rsidRDefault="004E7318" w:rsidP="00463F32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4E7318">
              <w:rPr>
                <w:rFonts w:ascii="Calibri" w:hAnsi="Calibri"/>
                <w:sz w:val="20"/>
                <w:szCs w:val="20"/>
              </w:rPr>
              <w:t>Zajęcia eksperymentalne z chemii;</w:t>
            </w:r>
          </w:p>
          <w:p w14:paraId="339C44B1" w14:textId="4B8A5359" w:rsidR="004E7318" w:rsidRPr="004E7318" w:rsidRDefault="004E7318" w:rsidP="00463F32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4E7318">
              <w:rPr>
                <w:rFonts w:ascii="Calibri" w:hAnsi="Calibri"/>
                <w:sz w:val="20"/>
                <w:szCs w:val="20"/>
              </w:rPr>
              <w:t xml:space="preserve">Zajęcia eksperymentalne z </w:t>
            </w:r>
            <w:r>
              <w:rPr>
                <w:rFonts w:ascii="Calibri" w:hAnsi="Calibri"/>
                <w:sz w:val="20"/>
                <w:szCs w:val="20"/>
              </w:rPr>
              <w:t>biologii</w:t>
            </w:r>
            <w:r w:rsidRPr="004E7318">
              <w:rPr>
                <w:rFonts w:ascii="Calibri" w:hAnsi="Calibri"/>
                <w:sz w:val="20"/>
                <w:szCs w:val="20"/>
              </w:rPr>
              <w:t>;</w:t>
            </w:r>
          </w:p>
          <w:p w14:paraId="0D0407DB" w14:textId="78D3E740" w:rsidR="004E7318" w:rsidRDefault="004E7318" w:rsidP="00463F32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4E7318">
              <w:rPr>
                <w:rFonts w:ascii="Calibri" w:hAnsi="Calibri"/>
                <w:sz w:val="20"/>
                <w:szCs w:val="20"/>
              </w:rPr>
              <w:t xml:space="preserve">Zajęcia eksperymentalne z </w:t>
            </w:r>
            <w:r>
              <w:rPr>
                <w:rFonts w:ascii="Calibri" w:hAnsi="Calibri"/>
                <w:sz w:val="20"/>
                <w:szCs w:val="20"/>
              </w:rPr>
              <w:t>fizyki</w:t>
            </w:r>
            <w:r w:rsidRPr="004E7318">
              <w:rPr>
                <w:rFonts w:ascii="Calibri" w:hAnsi="Calibri"/>
                <w:sz w:val="20"/>
                <w:szCs w:val="20"/>
              </w:rPr>
              <w:t>;</w:t>
            </w:r>
          </w:p>
          <w:p w14:paraId="3C6A8649" w14:textId="0ABAE457" w:rsidR="00FA0AF7" w:rsidRPr="009F00E7" w:rsidRDefault="009F00E7" w:rsidP="009F00E7">
            <w:pPr>
              <w:ind w:left="360" w:hanging="2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3.  </w:t>
            </w:r>
            <w:r w:rsidR="004E7318" w:rsidRPr="009F00E7">
              <w:rPr>
                <w:rFonts w:ascii="Calibri" w:hAnsi="Calibri"/>
                <w:b/>
                <w:bCs/>
                <w:sz w:val="20"/>
                <w:szCs w:val="20"/>
              </w:rPr>
              <w:t>Indywidualizacja pracy z uczniem ze specjalnymi potrzebami rozwojowymi i edukacyjnymi:</w:t>
            </w:r>
          </w:p>
          <w:p w14:paraId="07358B27" w14:textId="60CFE911" w:rsidR="00FA0AF7" w:rsidRPr="004E7318" w:rsidRDefault="004E7318" w:rsidP="009F00E7">
            <w:pPr>
              <w:pStyle w:val="Akapitzlist"/>
              <w:numPr>
                <w:ilvl w:val="0"/>
                <w:numId w:val="19"/>
              </w:numPr>
              <w:tabs>
                <w:tab w:val="left" w:pos="571"/>
              </w:tabs>
              <w:ind w:hanging="792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E7318">
              <w:rPr>
                <w:rFonts w:ascii="Calibri" w:hAnsi="Calibri"/>
                <w:b/>
                <w:bCs/>
                <w:sz w:val="20"/>
                <w:szCs w:val="20"/>
              </w:rPr>
              <w:t>Zajęcia  dydaktyczno-wyrównawcze w Liceum Ogólnokształcącym w Wąbrzeźnie:</w:t>
            </w:r>
            <w:r w:rsidR="00FA0AF7" w:rsidRPr="004E7318">
              <w:rPr>
                <w:rFonts w:ascii="Calibri" w:hAnsi="Calibri"/>
                <w:b/>
                <w:bCs/>
                <w:sz w:val="20"/>
                <w:szCs w:val="20"/>
              </w:rPr>
              <w:t xml:space="preserve">      </w:t>
            </w:r>
          </w:p>
          <w:p w14:paraId="776AB14C" w14:textId="77777777" w:rsidR="004E7318" w:rsidRPr="00FA0AF7" w:rsidRDefault="004E7318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 matematyki;</w:t>
            </w:r>
          </w:p>
          <w:p w14:paraId="5320B83B" w14:textId="77777777" w:rsidR="004E7318" w:rsidRPr="00FA0AF7" w:rsidRDefault="004E7318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 matematyki dla maturzystów;</w:t>
            </w:r>
          </w:p>
          <w:p w14:paraId="29488095" w14:textId="77777777" w:rsidR="004E7318" w:rsidRPr="00FA0AF7" w:rsidRDefault="004E7318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 biologii;</w:t>
            </w:r>
          </w:p>
          <w:p w14:paraId="5D79A31A" w14:textId="77777777" w:rsidR="004E7318" w:rsidRPr="00FA0AF7" w:rsidRDefault="004E7318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 chemii;</w:t>
            </w:r>
          </w:p>
          <w:p w14:paraId="1E730785" w14:textId="77777777" w:rsidR="004E7318" w:rsidRPr="00FA0AF7" w:rsidRDefault="004E7318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 języka angielskiego;</w:t>
            </w:r>
          </w:p>
          <w:p w14:paraId="3DF44272" w14:textId="77777777" w:rsidR="004E7318" w:rsidRPr="00FA0AF7" w:rsidRDefault="004E7318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 języka niemieckiego;</w:t>
            </w:r>
          </w:p>
          <w:p w14:paraId="30AF5C68" w14:textId="29929A4C" w:rsidR="004E7318" w:rsidRPr="004E7318" w:rsidRDefault="009F00E7" w:rsidP="009F00E7">
            <w:pPr>
              <w:pStyle w:val="Akapitzlist"/>
              <w:tabs>
                <w:tab w:val="left" w:pos="1134"/>
              </w:tabs>
              <w:ind w:hanging="432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b) </w:t>
            </w:r>
            <w:r w:rsidR="004E7318" w:rsidRPr="004E7318">
              <w:rPr>
                <w:rFonts w:ascii="Calibri" w:hAnsi="Calibri"/>
                <w:b/>
                <w:bCs/>
                <w:sz w:val="20"/>
                <w:szCs w:val="20"/>
              </w:rPr>
              <w:t xml:space="preserve">Zajęcia  dydaktyczno-wyrównawcze w Liceum Ogólnokształcącym we </w:t>
            </w:r>
            <w:proofErr w:type="spellStart"/>
            <w:r w:rsidR="004E7318" w:rsidRPr="004E7318">
              <w:rPr>
                <w:rFonts w:ascii="Calibri" w:hAnsi="Calibri"/>
                <w:b/>
                <w:bCs/>
                <w:sz w:val="20"/>
                <w:szCs w:val="20"/>
              </w:rPr>
              <w:t>Wroniu</w:t>
            </w:r>
            <w:proofErr w:type="spellEnd"/>
            <w:r w:rsidR="004E7318" w:rsidRPr="004E7318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  <w:p w14:paraId="2C280972" w14:textId="77777777" w:rsidR="00FA0AF7" w:rsidRPr="00FA0AF7" w:rsidRDefault="00FA0AF7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 matematyki;</w:t>
            </w:r>
          </w:p>
          <w:p w14:paraId="16FF2FAF" w14:textId="77777777" w:rsidR="00FA0AF7" w:rsidRPr="00FA0AF7" w:rsidRDefault="00FA0AF7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 języka angielskiego;</w:t>
            </w:r>
          </w:p>
          <w:p w14:paraId="56D51B2C" w14:textId="77777777" w:rsidR="00FA0AF7" w:rsidRDefault="00FA0AF7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 języka niemieckiego;</w:t>
            </w:r>
          </w:p>
          <w:p w14:paraId="1B557D5D" w14:textId="500EF9D9" w:rsidR="00FA0AF7" w:rsidRDefault="009F00E7" w:rsidP="009F00E7">
            <w:pPr>
              <w:pStyle w:val="Akapitzlist"/>
              <w:ind w:hanging="43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c) </w:t>
            </w:r>
            <w:r w:rsidR="00FA0AF7" w:rsidRPr="00FA0AF7">
              <w:rPr>
                <w:rFonts w:ascii="Calibri" w:hAnsi="Calibri"/>
                <w:b/>
                <w:sz w:val="20"/>
                <w:szCs w:val="20"/>
              </w:rPr>
              <w:t>Zajęcia w Szkole Podstawowej w Specjalnym Ośrodku Szkolno-Wychowawczym w Dębowej Łące:</w:t>
            </w:r>
          </w:p>
          <w:p w14:paraId="75C16E1E" w14:textId="7BE906C5" w:rsidR="00463F32" w:rsidRPr="00463F32" w:rsidRDefault="00463F32" w:rsidP="00463F32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463F32">
              <w:rPr>
                <w:rFonts w:ascii="Calibri" w:hAnsi="Calibri"/>
                <w:sz w:val="20"/>
                <w:szCs w:val="20"/>
              </w:rPr>
              <w:t xml:space="preserve">Zajęcia  ,,Terapia metodą </w:t>
            </w:r>
            <w:proofErr w:type="spellStart"/>
            <w:r w:rsidRPr="00463F32">
              <w:rPr>
                <w:rFonts w:ascii="Calibri" w:hAnsi="Calibri"/>
                <w:sz w:val="20"/>
                <w:szCs w:val="20"/>
              </w:rPr>
              <w:t>Tomatisa</w:t>
            </w:r>
            <w:proofErr w:type="spellEnd"/>
            <w:r w:rsidRPr="00463F32">
              <w:rPr>
                <w:rFonts w:ascii="Calibri" w:hAnsi="Calibri"/>
                <w:sz w:val="20"/>
                <w:szCs w:val="20"/>
              </w:rPr>
              <w:t>”;</w:t>
            </w:r>
          </w:p>
          <w:p w14:paraId="46819F5A" w14:textId="5817D18A" w:rsidR="00463F32" w:rsidRPr="00FA0AF7" w:rsidRDefault="00463F32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463F32">
              <w:rPr>
                <w:rFonts w:ascii="Calibri" w:hAnsi="Calibri"/>
                <w:sz w:val="20"/>
                <w:szCs w:val="20"/>
              </w:rPr>
              <w:t xml:space="preserve">Zajęcia ,,Terapia EEG </w:t>
            </w:r>
            <w:proofErr w:type="spellStart"/>
            <w:r w:rsidRPr="00463F32">
              <w:rPr>
                <w:rFonts w:ascii="Calibri" w:hAnsi="Calibri"/>
                <w:sz w:val="20"/>
                <w:szCs w:val="20"/>
              </w:rPr>
              <w:t>Biofeedback</w:t>
            </w:r>
            <w:proofErr w:type="spellEnd"/>
            <w:r w:rsidRPr="00463F32">
              <w:rPr>
                <w:rFonts w:ascii="Calibri" w:hAnsi="Calibri"/>
                <w:sz w:val="20"/>
                <w:szCs w:val="20"/>
              </w:rPr>
              <w:t>”;</w:t>
            </w:r>
          </w:p>
          <w:p w14:paraId="75CB2BD0" w14:textId="618C14FB" w:rsidR="00463F32" w:rsidRPr="00FA0AF7" w:rsidRDefault="00463F32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463F32">
              <w:rPr>
                <w:rFonts w:ascii="Calibri" w:hAnsi="Calibri"/>
                <w:sz w:val="20"/>
                <w:szCs w:val="20"/>
              </w:rPr>
              <w:t>Zajęcia z komunikacji alternatywnej</w:t>
            </w:r>
          </w:p>
          <w:p w14:paraId="0E5CCEE4" w14:textId="7278129D" w:rsidR="00463F32" w:rsidRDefault="00463F32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Zajęcia z arteterapii;</w:t>
            </w:r>
          </w:p>
          <w:p w14:paraId="31BDA670" w14:textId="2A8F44E7" w:rsidR="00463F32" w:rsidRPr="00FA0AF7" w:rsidRDefault="00463F32" w:rsidP="009F00E7">
            <w:pPr>
              <w:pStyle w:val="Akapitzlist"/>
              <w:ind w:left="429" w:hanging="283"/>
              <w:rPr>
                <w:rFonts w:ascii="Calibri" w:hAnsi="Calibri"/>
                <w:b/>
                <w:sz w:val="20"/>
                <w:szCs w:val="20"/>
              </w:rPr>
            </w:pPr>
            <w:r w:rsidRPr="00463F32">
              <w:rPr>
                <w:rFonts w:ascii="Calibri" w:hAnsi="Calibri"/>
                <w:b/>
                <w:sz w:val="20"/>
                <w:szCs w:val="20"/>
              </w:rPr>
              <w:t>4.</w:t>
            </w:r>
            <w:r w:rsidRPr="00463F32">
              <w:rPr>
                <w:rFonts w:ascii="Calibri" w:hAnsi="Calibri"/>
                <w:b/>
                <w:sz w:val="20"/>
                <w:szCs w:val="20"/>
              </w:rPr>
              <w:tab/>
              <w:t>Doradztwo edukacyjno-zawodowe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5EA6B931" w14:textId="551DB81E" w:rsidR="00463F32" w:rsidRDefault="00463F32" w:rsidP="00463F32">
            <w:pPr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463F32">
              <w:rPr>
                <w:rFonts w:ascii="Calibri" w:hAnsi="Calibri"/>
                <w:sz w:val="20"/>
                <w:szCs w:val="20"/>
              </w:rPr>
              <w:t>Doradztwo edukacyjno-zawodowe w Liceum Ogólnokształcącym w Wąbrzeźnie;</w:t>
            </w:r>
          </w:p>
          <w:p w14:paraId="2841EC00" w14:textId="683B7509" w:rsidR="00463F32" w:rsidRPr="00463F32" w:rsidRDefault="00463F32" w:rsidP="009F00E7">
            <w:pPr>
              <w:pStyle w:val="Akapitzlist"/>
              <w:numPr>
                <w:ilvl w:val="0"/>
                <w:numId w:val="18"/>
              </w:numPr>
              <w:ind w:left="429" w:hanging="283"/>
              <w:rPr>
                <w:rFonts w:ascii="Calibri" w:hAnsi="Calibri"/>
                <w:sz w:val="20"/>
                <w:szCs w:val="20"/>
              </w:rPr>
            </w:pPr>
            <w:r w:rsidRPr="00463F32">
              <w:rPr>
                <w:rFonts w:ascii="Calibri" w:hAnsi="Calibri"/>
                <w:b/>
                <w:sz w:val="20"/>
                <w:szCs w:val="20"/>
              </w:rPr>
              <w:t>Staże zawodowe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44C0F41C" w14:textId="2742E0CA" w:rsidR="00463F32" w:rsidRPr="00463F32" w:rsidRDefault="00463F32" w:rsidP="00463F32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463F32">
              <w:rPr>
                <w:rFonts w:ascii="Calibri" w:hAnsi="Calibri"/>
                <w:sz w:val="20"/>
                <w:szCs w:val="20"/>
              </w:rPr>
              <w:t>Staże zawodowe</w:t>
            </w:r>
            <w:r>
              <w:t xml:space="preserve"> </w:t>
            </w:r>
            <w:r w:rsidRPr="00463F32">
              <w:rPr>
                <w:rFonts w:ascii="Calibri" w:hAnsi="Calibri"/>
                <w:sz w:val="20"/>
                <w:szCs w:val="20"/>
              </w:rPr>
              <w:t>dla uczniów Liceum Ogólnokształcącego w Wąbrzeźnie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790293C0" w14:textId="1118CD70" w:rsidR="00463F32" w:rsidRPr="00463F32" w:rsidRDefault="00463F32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9F00E7">
              <w:rPr>
                <w:rFonts w:ascii="Calibri" w:hAnsi="Calibri"/>
                <w:sz w:val="20"/>
                <w:szCs w:val="20"/>
              </w:rPr>
              <w:t xml:space="preserve">Staże zawodowe dla uczniów Liceum Ogólnokształcącego we </w:t>
            </w:r>
            <w:proofErr w:type="spellStart"/>
            <w:r w:rsidRPr="009F00E7">
              <w:rPr>
                <w:rFonts w:ascii="Calibri" w:hAnsi="Calibri"/>
                <w:sz w:val="20"/>
                <w:szCs w:val="20"/>
              </w:rPr>
              <w:t>Wroniu</w:t>
            </w:r>
            <w:proofErr w:type="spellEnd"/>
            <w:r w:rsidRPr="009F00E7">
              <w:rPr>
                <w:rFonts w:ascii="Calibri" w:hAnsi="Calibri"/>
                <w:sz w:val="20"/>
                <w:szCs w:val="20"/>
              </w:rPr>
              <w:t>.</w:t>
            </w:r>
          </w:p>
          <w:p w14:paraId="29342ABF" w14:textId="77777777" w:rsidR="001F09F1" w:rsidRPr="00FA0AF7" w:rsidRDefault="001F09F1" w:rsidP="00FA0AF7">
            <w:pPr>
              <w:tabs>
                <w:tab w:val="left" w:pos="8024"/>
              </w:tabs>
              <w:ind w:right="133"/>
              <w:rPr>
                <w:rFonts w:ascii="Calibri" w:hAnsi="Calibri"/>
                <w:sz w:val="14"/>
                <w:szCs w:val="14"/>
              </w:rPr>
            </w:pPr>
          </w:p>
        </w:tc>
      </w:tr>
      <w:tr w:rsidR="00BC7600" w:rsidRPr="007645CC" w14:paraId="52542239" w14:textId="77777777" w:rsidTr="009F00E7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A4B59" w14:textId="77777777"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897910" w14:textId="4DE9B009" w:rsidR="00BC7600" w:rsidRPr="009F00E7" w:rsidRDefault="009F00E7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9F00E7">
              <w:rPr>
                <w:sz w:val="20"/>
                <w:szCs w:val="20"/>
              </w:rPr>
              <w:t>16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B96" w14:textId="77777777"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14:paraId="10F2EBFE" w14:textId="77777777"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14:paraId="4431189F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14:paraId="3C739747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1CBE7BB8" w14:textId="1CE947C8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14:paraId="529D0E0C" w14:textId="77777777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14:paraId="5D21342D" w14:textId="397F4D8B" w:rsidR="00F8269A" w:rsidRDefault="00F8269A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3CEA3A9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3C1FA06D" w14:textId="3D713935"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</w:t>
      </w:r>
    </w:p>
    <w:sectPr w:rsidR="00471696" w:rsidSect="009F00E7">
      <w:headerReference w:type="default" r:id="rId7"/>
      <w:pgSz w:w="11906" w:h="16838"/>
      <w:pgMar w:top="1726" w:right="1133" w:bottom="851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721DE" w14:textId="77777777" w:rsidR="00092048" w:rsidRDefault="00092048" w:rsidP="00BC7600">
      <w:r>
        <w:separator/>
      </w:r>
    </w:p>
  </w:endnote>
  <w:endnote w:type="continuationSeparator" w:id="0">
    <w:p w14:paraId="5418646A" w14:textId="77777777" w:rsidR="00092048" w:rsidRDefault="00092048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66896" w14:textId="77777777" w:rsidR="00092048" w:rsidRDefault="00092048" w:rsidP="00BC7600">
      <w:r>
        <w:separator/>
      </w:r>
    </w:p>
  </w:footnote>
  <w:footnote w:type="continuationSeparator" w:id="0">
    <w:p w14:paraId="753F5A29" w14:textId="77777777" w:rsidR="00092048" w:rsidRDefault="00092048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99B8" w14:textId="77777777" w:rsidR="00BC7600" w:rsidRDefault="00EA75DC">
    <w:pPr>
      <w:pStyle w:val="Nagwek"/>
    </w:pPr>
    <w:r>
      <w:rPr>
        <w:noProof/>
      </w:rPr>
      <w:drawing>
        <wp:inline distT="0" distB="0" distL="0" distR="0" wp14:anchorId="20DD7643" wp14:editId="6B0EA63A">
          <wp:extent cx="5742940" cy="8229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1B072CA"/>
    <w:multiLevelType w:val="hybridMultilevel"/>
    <w:tmpl w:val="35E60398"/>
    <w:lvl w:ilvl="0" w:tplc="0BB45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543E"/>
    <w:multiLevelType w:val="hybridMultilevel"/>
    <w:tmpl w:val="0FF6BB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68D6"/>
    <w:multiLevelType w:val="hybridMultilevel"/>
    <w:tmpl w:val="2E500EF6"/>
    <w:lvl w:ilvl="0" w:tplc="4C7A7A58">
      <w:start w:val="1"/>
      <w:numFmt w:val="bullet"/>
      <w:lvlText w:val="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5017A23"/>
    <w:multiLevelType w:val="hybridMultilevel"/>
    <w:tmpl w:val="F148EA1A"/>
    <w:lvl w:ilvl="0" w:tplc="9D181758">
      <w:start w:val="1"/>
      <w:numFmt w:val="lowerLetter"/>
      <w:lvlText w:val="%1)"/>
      <w:lvlJc w:val="left"/>
      <w:pPr>
        <w:ind w:left="149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32C1741"/>
    <w:multiLevelType w:val="hybridMultilevel"/>
    <w:tmpl w:val="65BE876E"/>
    <w:lvl w:ilvl="0" w:tplc="7B1C7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F4080"/>
    <w:multiLevelType w:val="hybridMultilevel"/>
    <w:tmpl w:val="0204D0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6E0BF3"/>
    <w:multiLevelType w:val="hybridMultilevel"/>
    <w:tmpl w:val="0C380B2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E0CA8"/>
    <w:multiLevelType w:val="hybridMultilevel"/>
    <w:tmpl w:val="2A66E4C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0686F"/>
    <w:multiLevelType w:val="hybridMultilevel"/>
    <w:tmpl w:val="86A6F70E"/>
    <w:lvl w:ilvl="0" w:tplc="4C7A7A58">
      <w:start w:val="1"/>
      <w:numFmt w:val="bullet"/>
      <w:lvlText w:val="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36A71"/>
    <w:multiLevelType w:val="hybridMultilevel"/>
    <w:tmpl w:val="3D94B0C0"/>
    <w:lvl w:ilvl="0" w:tplc="03E607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D4C50"/>
    <w:multiLevelType w:val="hybridMultilevel"/>
    <w:tmpl w:val="B420C91E"/>
    <w:lvl w:ilvl="0" w:tplc="4C7A7A58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9CC5953"/>
    <w:multiLevelType w:val="hybridMultilevel"/>
    <w:tmpl w:val="8B96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38D632">
      <w:numFmt w:val="bullet"/>
      <w:lvlText w:val="•"/>
      <w:lvlJc w:val="left"/>
      <w:pPr>
        <w:ind w:left="1140" w:hanging="42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8"/>
  </w:num>
  <w:num w:numId="5">
    <w:abstractNumId w:val="10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17"/>
  </w:num>
  <w:num w:numId="14">
    <w:abstractNumId w:val="3"/>
  </w:num>
  <w:num w:numId="15">
    <w:abstractNumId w:val="2"/>
  </w:num>
  <w:num w:numId="16">
    <w:abstractNumId w:val="18"/>
  </w:num>
  <w:num w:numId="17">
    <w:abstractNumId w:val="0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600"/>
    <w:rsid w:val="00011038"/>
    <w:rsid w:val="00021946"/>
    <w:rsid w:val="000367EE"/>
    <w:rsid w:val="0005777A"/>
    <w:rsid w:val="00061414"/>
    <w:rsid w:val="00061E6D"/>
    <w:rsid w:val="00092048"/>
    <w:rsid w:val="000E1003"/>
    <w:rsid w:val="000F4CC4"/>
    <w:rsid w:val="00176A14"/>
    <w:rsid w:val="001A4A99"/>
    <w:rsid w:val="001D76D4"/>
    <w:rsid w:val="001F09F1"/>
    <w:rsid w:val="001F4D57"/>
    <w:rsid w:val="002350D9"/>
    <w:rsid w:val="00291270"/>
    <w:rsid w:val="002C0496"/>
    <w:rsid w:val="002C749F"/>
    <w:rsid w:val="002F6925"/>
    <w:rsid w:val="00306664"/>
    <w:rsid w:val="003579E8"/>
    <w:rsid w:val="003A4988"/>
    <w:rsid w:val="003C4638"/>
    <w:rsid w:val="003E061B"/>
    <w:rsid w:val="003F0562"/>
    <w:rsid w:val="00412833"/>
    <w:rsid w:val="00437A3A"/>
    <w:rsid w:val="00447A7B"/>
    <w:rsid w:val="00463F32"/>
    <w:rsid w:val="00471696"/>
    <w:rsid w:val="004839E1"/>
    <w:rsid w:val="004B17D1"/>
    <w:rsid w:val="004E2CE9"/>
    <w:rsid w:val="004E62F3"/>
    <w:rsid w:val="004E7318"/>
    <w:rsid w:val="00516184"/>
    <w:rsid w:val="00522CDC"/>
    <w:rsid w:val="00534B22"/>
    <w:rsid w:val="005B0F56"/>
    <w:rsid w:val="005B353C"/>
    <w:rsid w:val="00630913"/>
    <w:rsid w:val="006A5192"/>
    <w:rsid w:val="006E40EB"/>
    <w:rsid w:val="0072567A"/>
    <w:rsid w:val="007A7DAC"/>
    <w:rsid w:val="007B69BE"/>
    <w:rsid w:val="007C4385"/>
    <w:rsid w:val="007C624E"/>
    <w:rsid w:val="007F7F7C"/>
    <w:rsid w:val="008121B7"/>
    <w:rsid w:val="00884880"/>
    <w:rsid w:val="008C6A58"/>
    <w:rsid w:val="0090419C"/>
    <w:rsid w:val="009640FC"/>
    <w:rsid w:val="009731E4"/>
    <w:rsid w:val="009F00E7"/>
    <w:rsid w:val="00A23F5A"/>
    <w:rsid w:val="00A51ED4"/>
    <w:rsid w:val="00A60A26"/>
    <w:rsid w:val="00A6513D"/>
    <w:rsid w:val="00B40409"/>
    <w:rsid w:val="00B573C4"/>
    <w:rsid w:val="00B66CCA"/>
    <w:rsid w:val="00B77E31"/>
    <w:rsid w:val="00BC05BD"/>
    <w:rsid w:val="00BC7600"/>
    <w:rsid w:val="00BD65C8"/>
    <w:rsid w:val="00C0551B"/>
    <w:rsid w:val="00C12894"/>
    <w:rsid w:val="00C535CB"/>
    <w:rsid w:val="00CA1187"/>
    <w:rsid w:val="00CC7A21"/>
    <w:rsid w:val="00CD43DC"/>
    <w:rsid w:val="00CF38C1"/>
    <w:rsid w:val="00CF461A"/>
    <w:rsid w:val="00D02B1F"/>
    <w:rsid w:val="00D85086"/>
    <w:rsid w:val="00DD7992"/>
    <w:rsid w:val="00E15465"/>
    <w:rsid w:val="00E21AF6"/>
    <w:rsid w:val="00E26A3F"/>
    <w:rsid w:val="00E30AC4"/>
    <w:rsid w:val="00E426CC"/>
    <w:rsid w:val="00E62110"/>
    <w:rsid w:val="00E65FDE"/>
    <w:rsid w:val="00E8735B"/>
    <w:rsid w:val="00E91826"/>
    <w:rsid w:val="00EA75DC"/>
    <w:rsid w:val="00EB6846"/>
    <w:rsid w:val="00F23782"/>
    <w:rsid w:val="00F24485"/>
    <w:rsid w:val="00F61BFD"/>
    <w:rsid w:val="00F71588"/>
    <w:rsid w:val="00F8269A"/>
    <w:rsid w:val="00F93A6D"/>
    <w:rsid w:val="00FA0AF7"/>
    <w:rsid w:val="00FA53C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0AFD9"/>
  <w15:docId w15:val="{146A2C17-C200-4EDA-82DA-09ED64D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1184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Broda</dc:creator>
  <cp:lastModifiedBy>Anna Wetzel</cp:lastModifiedBy>
  <cp:revision>7</cp:revision>
  <cp:lastPrinted>2018-03-15T06:20:00Z</cp:lastPrinted>
  <dcterms:created xsi:type="dcterms:W3CDTF">2019-12-13T13:04:00Z</dcterms:created>
  <dcterms:modified xsi:type="dcterms:W3CDTF">2020-01-08T21:39:00Z</dcterms:modified>
</cp:coreProperties>
</file>